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6DD05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64F9EA85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62A6EB1F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3896F94D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12E6CE2D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B804799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43479BB6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2D2D7ADF" w14:textId="77777777" w:rsidR="00CA38F5" w:rsidRDefault="00CA38F5" w:rsidP="00CA38F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CA38F5" w14:paraId="24F127F2" w14:textId="77777777" w:rsidTr="00CA38F5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F8A1D" w14:textId="77777777" w:rsidR="00CA38F5" w:rsidRDefault="00CA38F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250DA" w14:textId="77777777" w:rsidR="00CA38F5" w:rsidRDefault="00CA38F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149EA0" w14:textId="77777777" w:rsidR="00CA38F5" w:rsidRDefault="00CA38F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163B63" w14:textId="77777777" w:rsidR="00CA38F5" w:rsidRDefault="00CA38F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CA38F5" w14:paraId="61F4A44D" w14:textId="77777777" w:rsidTr="00CA38F5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646BB" w14:textId="77777777" w:rsidR="00CA38F5" w:rsidRDefault="00CA38F5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44946" w14:textId="77777777" w:rsidR="00CA38F5" w:rsidRDefault="00CA38F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1BFE5D" w14:textId="77777777" w:rsidR="00CA38F5" w:rsidRDefault="00CA38F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F9F9E6" w14:textId="77777777" w:rsidR="00CA38F5" w:rsidRDefault="00CA38F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014FFD36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74B1AEE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5F907750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443E2CE0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204C6E09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2F260EE3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6215D61B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7AC3BA1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41C8422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3A9FAF8F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1B1EDA6B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09ADE9B4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6FEB6605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34B5C088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3BA7FED8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36E86B5A" w14:textId="77777777" w:rsidR="00C44E31" w:rsidRDefault="00473653" w:rsidP="00726EA3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0D6B2F18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63FA6590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181727D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4B605DD6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4AFCC8D0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5EB0A6E2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9FF0558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77CC143" w14:textId="77777777" w:rsidR="00805EC5" w:rsidRDefault="00805EC5" w:rsidP="00D170F9">
      <w:pPr>
        <w:ind w:right="94"/>
        <w:rPr>
          <w:b/>
          <w:sz w:val="24"/>
          <w:szCs w:val="24"/>
          <w:lang w:val="ru-RU"/>
        </w:rPr>
      </w:pPr>
    </w:p>
    <w:p w14:paraId="580ED4F8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C0D1FAF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E856480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4E6D59DE" w14:textId="14D971F5" w:rsidR="00805EC5" w:rsidRPr="0086493A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F24A51">
        <w:rPr>
          <w:b/>
          <w:sz w:val="24"/>
          <w:szCs w:val="24"/>
        </w:rPr>
        <w:t>i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C71CA7" w:rsidRPr="00C71CA7">
        <w:rPr>
          <w:b/>
          <w:sz w:val="24"/>
          <w:szCs w:val="24"/>
          <w:lang w:val="ru-RU"/>
        </w:rPr>
        <w:t>70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MD</w:t>
      </w:r>
      <w:r w:rsidR="0086493A" w:rsidRPr="0086493A">
        <w:rPr>
          <w:b/>
          <w:sz w:val="24"/>
          <w:szCs w:val="24"/>
          <w:lang w:val="ru-RU"/>
        </w:rPr>
        <w:t xml:space="preserve"> RUS</w:t>
      </w:r>
    </w:p>
    <w:p w14:paraId="541D6B8B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07B3A1CB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152AA9C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2B67EF8D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4D5DB5A2" w14:textId="77777777" w:rsidR="001D3FF5" w:rsidRDefault="00D170F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 w:rsidRPr="00D170F9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43531159" wp14:editId="64CD65F0">
            <wp:extent cx="4770755" cy="339280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339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pacing w:val="1"/>
          <w:sz w:val="18"/>
          <w:szCs w:val="18"/>
          <w:lang w:val="ru-RU" w:eastAsia="ru-RU"/>
        </w:rPr>
        <w:t xml:space="preserve">         </w:t>
      </w:r>
    </w:p>
    <w:p w14:paraId="1F0DF7A6" w14:textId="77777777" w:rsidR="00F24A51" w:rsidRDefault="00F24A5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5E24F14" w14:textId="77777777" w:rsidR="00D170F9" w:rsidRDefault="00D170F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6009FD1" w14:textId="77777777" w:rsidR="00D170F9" w:rsidRDefault="00D170F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0FFB79E" w14:textId="77777777" w:rsidR="00D170F9" w:rsidRDefault="00D170F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D34060F" w14:textId="77777777" w:rsidR="00D170F9" w:rsidRDefault="00D170F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FD9493C" w14:textId="77777777" w:rsidR="00D170F9" w:rsidRDefault="00D170F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DDB7032" w14:textId="77777777" w:rsidR="00D170F9" w:rsidRDefault="00D170F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66BE922" w14:textId="77777777" w:rsidR="00D170F9" w:rsidRDefault="00D170F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4DB9552" w14:textId="77777777" w:rsidR="00D170F9" w:rsidRDefault="00D170F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6FC27B4" w14:textId="77777777" w:rsidR="00D170F9" w:rsidRDefault="00D170F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28C1814" w14:textId="16DA6E4C" w:rsidR="00F24A51" w:rsidRDefault="00F24A51" w:rsidP="00805EC5">
      <w:pPr>
        <w:ind w:right="94"/>
        <w:rPr>
          <w:spacing w:val="1"/>
          <w:sz w:val="18"/>
          <w:szCs w:val="18"/>
          <w:lang w:val="ru-RU"/>
        </w:rPr>
      </w:pPr>
    </w:p>
    <w:p w14:paraId="54C618FF" w14:textId="77777777" w:rsidR="000F5987" w:rsidRPr="00B852FE" w:rsidRDefault="000F5987" w:rsidP="00805EC5">
      <w:pPr>
        <w:ind w:right="94"/>
        <w:rPr>
          <w:spacing w:val="1"/>
          <w:sz w:val="18"/>
          <w:szCs w:val="18"/>
          <w:lang w:val="ru-RU"/>
        </w:rPr>
      </w:pPr>
    </w:p>
    <w:p w14:paraId="1384A27E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625A6C7A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420060B5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238AD82C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2093D05A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61ACC14B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3B8047B8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434C1FC8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5A6C0F80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7E9B8527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2F501956" w14:textId="77777777" w:rsidR="00A358A1" w:rsidRPr="00FC4571" w:rsidRDefault="00F976B3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CC8387" wp14:editId="5EDE95A0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053D6E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C1F1530" wp14:editId="6F7C81CA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E60920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68C1ACC" wp14:editId="17ECB3B1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DA68D4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B64DE3" wp14:editId="62D6ED55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D83443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A5BB70F" wp14:editId="5B8AAAD7">
                <wp:simplePos x="0" y="0"/>
                <wp:positionH relativeFrom="column">
                  <wp:posOffset>360557</wp:posOffset>
                </wp:positionH>
                <wp:positionV relativeFrom="paragraph">
                  <wp:posOffset>162882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D804B2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12.85pt" to="28.95pt,1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6kvpk3QAAAAgBAAAPAAAAAAAAAAAA&#10;AAAAAFYEAABkcnMvZG93bnJldi54bWxQSwUGAAAAAAQABADzAAAAYA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1C8E5A0" wp14:editId="431E1E11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BE4477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5743E3A" wp14:editId="07841EED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1DCA45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A31448" wp14:editId="754DF21C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2DD18B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  </w:t>
      </w:r>
      <w:r w:rsidR="00F24A51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F24A51">
        <w:rPr>
          <w:spacing w:val="1"/>
          <w:sz w:val="24"/>
          <w:szCs w:val="24"/>
          <w:u w:val="thick"/>
        </w:rPr>
        <w:t>i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C71CA7" w:rsidRPr="00C71CA7">
        <w:rPr>
          <w:spacing w:val="1"/>
          <w:sz w:val="24"/>
          <w:szCs w:val="24"/>
          <w:u w:val="thick"/>
          <w:lang w:val="ru-RU"/>
        </w:rPr>
        <w:t>70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MD</w:t>
      </w:r>
      <w:r w:rsidR="00A358A1" w:rsidRPr="00805EC5">
        <w:rPr>
          <w:spacing w:val="1"/>
          <w:sz w:val="24"/>
          <w:szCs w:val="24"/>
          <w:lang w:val="ru-RU"/>
        </w:rPr>
        <w:t xml:space="preserve">  </w:t>
      </w:r>
      <w:r w:rsidR="00C71CA7" w:rsidRPr="00C71CA7">
        <w:rPr>
          <w:spacing w:val="1"/>
          <w:sz w:val="24"/>
          <w:szCs w:val="24"/>
          <w:u w:val="thick"/>
          <w:lang w:val="ru-RU"/>
        </w:rPr>
        <w:t>11220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F24A51">
        <w:rPr>
          <w:spacing w:val="1"/>
          <w:sz w:val="24"/>
          <w:szCs w:val="24"/>
          <w:u w:val="thick"/>
        </w:rPr>
        <w:t>W</w:t>
      </w:r>
      <w:r w:rsidR="00A358A1">
        <w:rPr>
          <w:spacing w:val="1"/>
          <w:sz w:val="24"/>
          <w:szCs w:val="24"/>
          <w:lang w:val="ru-RU"/>
        </w:rPr>
        <w:t>-</w:t>
      </w:r>
      <w:r w:rsidR="00F24A51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886004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886004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2EE8CEF0" w14:textId="77777777" w:rsidR="00A358A1" w:rsidRPr="00E61E88" w:rsidRDefault="00F24A5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</w:p>
    <w:p w14:paraId="345786BC" w14:textId="77777777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4E0200" wp14:editId="2DAF8E25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2ADE26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ECFA9B" wp14:editId="1856EBFF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E932CE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A84763" wp14:editId="27C7922F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5EF3A4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3FDA29" wp14:editId="62A11C80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F57A354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>к</w:t>
      </w:r>
      <w:r w:rsidRPr="001A3504">
        <w:rPr>
          <w:spacing w:val="1"/>
          <w:sz w:val="18"/>
          <w:szCs w:val="18"/>
          <w:lang w:val="ru-RU"/>
        </w:rPr>
        <w:t>ривая силы света (</w:t>
      </w:r>
      <w:r w:rsidR="00C0095E" w:rsidRPr="00C0095E">
        <w:rPr>
          <w:spacing w:val="1"/>
          <w:sz w:val="18"/>
          <w:szCs w:val="18"/>
          <w:lang w:val="ru-RU"/>
        </w:rPr>
        <w:t>ГОСТ Р 54350-2015</w:t>
      </w:r>
      <w:r w:rsidR="00C0095E">
        <w:rPr>
          <w:spacing w:val="1"/>
          <w:sz w:val="18"/>
          <w:szCs w:val="18"/>
          <w:lang w:val="ru-RU"/>
        </w:rPr>
        <w:t>)</w:t>
      </w:r>
      <w:r w:rsidR="004067B0">
        <w:rPr>
          <w:spacing w:val="1"/>
          <w:sz w:val="18"/>
          <w:szCs w:val="18"/>
          <w:lang w:val="ru-RU"/>
        </w:rPr>
        <w:t xml:space="preserve">; </w:t>
      </w:r>
      <w:r w:rsidR="00C0095E">
        <w:rPr>
          <w:spacing w:val="1"/>
          <w:sz w:val="18"/>
          <w:szCs w:val="18"/>
          <w:lang w:val="ru-RU"/>
        </w:rPr>
        <w:t xml:space="preserve">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1CD8A0F5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CF50E3" wp14:editId="015EEE02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52A494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1DD7887" wp14:editId="1865968F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57D6F1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3DA3957F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C4D9DD1" wp14:editId="18AC1D0D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C1649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DE34DCF" wp14:editId="342CC45F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B4A714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47AAEF58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4763B41" wp14:editId="36CBFA6D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DF29FA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A530692" wp14:editId="6E2FDE76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733685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03ACE461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D764363" wp14:editId="7D0403CE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86E79A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E12E3AF" wp14:editId="55B56F23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59D59B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1AC215D0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C758541" wp14:editId="3385EBE6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2BA5B3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3B7B5DD" wp14:editId="29C8BAED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43C007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22CB855C" w14:textId="77777777" w:rsidR="00A358A1" w:rsidRDefault="00E1587B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4B7CF32" wp14:editId="6A94745F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77CAE9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C415E17" wp14:editId="52C382AE">
                <wp:simplePos x="0" y="0"/>
                <wp:positionH relativeFrom="column">
                  <wp:posOffset>360557</wp:posOffset>
                </wp:positionH>
                <wp:positionV relativeFrom="paragraph">
                  <wp:posOffset>80456</wp:posOffset>
                </wp:positionV>
                <wp:extent cx="169963" cy="0"/>
                <wp:effectExtent l="0" t="0" r="2095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9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D1C4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6.35pt" to="41.8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4C7E81F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3420D4F7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6A96CA31" w14:textId="74F590F4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0BC6CF63" w14:textId="3ED8345B" w:rsidR="0086493A" w:rsidRDefault="0086493A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86493A">
        <w:rPr>
          <w:spacing w:val="1"/>
          <w:sz w:val="18"/>
          <w:szCs w:val="18"/>
          <w:lang w:val="ru-RU"/>
        </w:rPr>
        <w:t>RUS – соответствует требованиям постановления правительства 719;</w:t>
      </w:r>
    </w:p>
    <w:p w14:paraId="35D79810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2AF1649F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09ADF431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852D81">
        <w:rPr>
          <w:spacing w:val="1"/>
          <w:sz w:val="18"/>
          <w:szCs w:val="18"/>
          <w:lang w:val="ru-RU"/>
        </w:rPr>
        <w:t>степень защиты;</w:t>
      </w:r>
    </w:p>
    <w:p w14:paraId="717DB9C4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7F4C765B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33657F77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655" w:type="dxa"/>
        <w:tblInd w:w="137" w:type="dxa"/>
        <w:tblLook w:val="04A0" w:firstRow="1" w:lastRow="0" w:firstColumn="1" w:lastColumn="0" w:noHBand="0" w:noVBand="1"/>
      </w:tblPr>
      <w:tblGrid>
        <w:gridCol w:w="1559"/>
        <w:gridCol w:w="1661"/>
        <w:gridCol w:w="1316"/>
        <w:gridCol w:w="1276"/>
        <w:gridCol w:w="1843"/>
      </w:tblGrid>
      <w:tr w:rsidR="00886004" w14:paraId="634CEABE" w14:textId="77777777" w:rsidTr="00886004">
        <w:trPr>
          <w:trHeight w:val="293"/>
        </w:trPr>
        <w:tc>
          <w:tcPr>
            <w:tcW w:w="1559" w:type="dxa"/>
          </w:tcPr>
          <w:p w14:paraId="57D7BC30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977" w:type="dxa"/>
            <w:gridSpan w:val="2"/>
          </w:tcPr>
          <w:p w14:paraId="0A5B73FA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3119" w:type="dxa"/>
            <w:gridSpan w:val="2"/>
          </w:tcPr>
          <w:p w14:paraId="717CFEEE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 - диаграмма</w:t>
            </w:r>
          </w:p>
        </w:tc>
      </w:tr>
      <w:tr w:rsidR="00886004" w14:paraId="0F8D7CAF" w14:textId="77777777" w:rsidTr="00886004">
        <w:trPr>
          <w:trHeight w:val="293"/>
        </w:trPr>
        <w:tc>
          <w:tcPr>
            <w:tcW w:w="1559" w:type="dxa"/>
          </w:tcPr>
          <w:p w14:paraId="18D665A6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1661" w:type="dxa"/>
          </w:tcPr>
          <w:p w14:paraId="740656FC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1316" w:type="dxa"/>
          </w:tcPr>
          <w:p w14:paraId="3243FEE7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7596B969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276" w:type="dxa"/>
          </w:tcPr>
          <w:p w14:paraId="3253D4A7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1843" w:type="dxa"/>
          </w:tcPr>
          <w:p w14:paraId="5511C689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25FA54A1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886004" w14:paraId="01B3CEB5" w14:textId="77777777" w:rsidTr="00886004">
        <w:trPr>
          <w:trHeight w:val="173"/>
        </w:trPr>
        <w:tc>
          <w:tcPr>
            <w:tcW w:w="1559" w:type="dxa"/>
          </w:tcPr>
          <w:p w14:paraId="41F4F108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Консольное (К)</w:t>
            </w:r>
          </w:p>
        </w:tc>
        <w:tc>
          <w:tcPr>
            <w:tcW w:w="1661" w:type="dxa"/>
          </w:tcPr>
          <w:p w14:paraId="6CCFA73B" w14:textId="77777777" w:rsidR="00886004" w:rsidRDefault="00C71CA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</w:t>
            </w:r>
            <w:r w:rsidR="00886004">
              <w:rPr>
                <w:spacing w:val="1"/>
                <w:sz w:val="18"/>
                <w:szCs w:val="18"/>
                <w:lang w:val="ru-RU"/>
              </w:rPr>
              <w:t>0х87х97</w:t>
            </w:r>
          </w:p>
        </w:tc>
        <w:tc>
          <w:tcPr>
            <w:tcW w:w="1316" w:type="dxa"/>
          </w:tcPr>
          <w:p w14:paraId="754F6EC7" w14:textId="77777777" w:rsidR="00886004" w:rsidRPr="00C71CA7" w:rsidRDefault="00BA47E5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2,6</w:t>
            </w:r>
          </w:p>
        </w:tc>
        <w:tc>
          <w:tcPr>
            <w:tcW w:w="1276" w:type="dxa"/>
          </w:tcPr>
          <w:p w14:paraId="0359BB50" w14:textId="77777777" w:rsidR="00886004" w:rsidRDefault="00C71CA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51</w:t>
            </w:r>
            <w:r w:rsidR="00886004">
              <w:rPr>
                <w:spacing w:val="1"/>
                <w:sz w:val="18"/>
                <w:szCs w:val="18"/>
                <w:lang w:val="ru-RU"/>
              </w:rPr>
              <w:t>0х87х97</w:t>
            </w:r>
          </w:p>
        </w:tc>
        <w:tc>
          <w:tcPr>
            <w:tcW w:w="1843" w:type="dxa"/>
          </w:tcPr>
          <w:p w14:paraId="247398A6" w14:textId="77777777" w:rsidR="00886004" w:rsidRDefault="00C71CA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2,4</w:t>
            </w:r>
          </w:p>
        </w:tc>
      </w:tr>
      <w:tr w:rsidR="00886004" w14:paraId="5F89E30C" w14:textId="77777777" w:rsidTr="00886004">
        <w:trPr>
          <w:trHeight w:val="173"/>
        </w:trPr>
        <w:tc>
          <w:tcPr>
            <w:tcW w:w="1559" w:type="dxa"/>
          </w:tcPr>
          <w:p w14:paraId="6A0DA448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1661" w:type="dxa"/>
          </w:tcPr>
          <w:p w14:paraId="286456A5" w14:textId="77777777" w:rsidR="00886004" w:rsidRPr="00BA47E5" w:rsidRDefault="00C71CA7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</w:t>
            </w:r>
            <w:r w:rsidR="00BA47E5">
              <w:rPr>
                <w:spacing w:val="1"/>
                <w:sz w:val="18"/>
                <w:szCs w:val="18"/>
                <w:lang w:val="ru-RU"/>
              </w:rPr>
              <w:t>0х87х</w:t>
            </w:r>
            <w:r w:rsidR="00BA47E5">
              <w:rPr>
                <w:spacing w:val="1"/>
                <w:sz w:val="18"/>
                <w:szCs w:val="18"/>
              </w:rPr>
              <w:t>106</w:t>
            </w:r>
          </w:p>
        </w:tc>
        <w:tc>
          <w:tcPr>
            <w:tcW w:w="1316" w:type="dxa"/>
          </w:tcPr>
          <w:p w14:paraId="2C5CC56B" w14:textId="77777777" w:rsidR="00886004" w:rsidRDefault="00BA47E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2,6</w:t>
            </w:r>
          </w:p>
        </w:tc>
        <w:tc>
          <w:tcPr>
            <w:tcW w:w="1276" w:type="dxa"/>
          </w:tcPr>
          <w:p w14:paraId="7E0E6CAA" w14:textId="77777777" w:rsidR="00886004" w:rsidRPr="00BA47E5" w:rsidRDefault="00C71CA7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51</w:t>
            </w:r>
            <w:r w:rsidR="00BA47E5">
              <w:rPr>
                <w:spacing w:val="1"/>
                <w:sz w:val="18"/>
                <w:szCs w:val="18"/>
                <w:lang w:val="ru-RU"/>
              </w:rPr>
              <w:t>0х87х</w:t>
            </w:r>
            <w:r w:rsidR="00BA47E5">
              <w:rPr>
                <w:spacing w:val="1"/>
                <w:sz w:val="18"/>
                <w:szCs w:val="18"/>
              </w:rPr>
              <w:t>106</w:t>
            </w:r>
          </w:p>
        </w:tc>
        <w:tc>
          <w:tcPr>
            <w:tcW w:w="1843" w:type="dxa"/>
          </w:tcPr>
          <w:p w14:paraId="0A6BAAF3" w14:textId="77777777" w:rsidR="00886004" w:rsidRDefault="00C71CA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2,4</w:t>
            </w:r>
          </w:p>
        </w:tc>
      </w:tr>
      <w:tr w:rsidR="00886004" w14:paraId="38EF98C3" w14:textId="77777777" w:rsidTr="00886004">
        <w:trPr>
          <w:trHeight w:val="173"/>
        </w:trPr>
        <w:tc>
          <w:tcPr>
            <w:tcW w:w="1559" w:type="dxa"/>
          </w:tcPr>
          <w:p w14:paraId="47D83B18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1661" w:type="dxa"/>
          </w:tcPr>
          <w:p w14:paraId="4D5FEB99" w14:textId="77777777" w:rsidR="00886004" w:rsidRDefault="00BA47E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</w:t>
            </w:r>
            <w:r>
              <w:rPr>
                <w:spacing w:val="1"/>
                <w:sz w:val="18"/>
                <w:szCs w:val="18"/>
              </w:rPr>
              <w:t>53</w:t>
            </w:r>
            <w:r w:rsidR="00886004">
              <w:rPr>
                <w:spacing w:val="1"/>
                <w:sz w:val="18"/>
                <w:szCs w:val="18"/>
                <w:lang w:val="ru-RU"/>
              </w:rPr>
              <w:t>х87х111</w:t>
            </w:r>
          </w:p>
        </w:tc>
        <w:tc>
          <w:tcPr>
            <w:tcW w:w="1316" w:type="dxa"/>
          </w:tcPr>
          <w:p w14:paraId="73DE2B4A" w14:textId="77777777" w:rsidR="00886004" w:rsidRDefault="00BA47E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2,6</w:t>
            </w:r>
          </w:p>
        </w:tc>
        <w:tc>
          <w:tcPr>
            <w:tcW w:w="1276" w:type="dxa"/>
          </w:tcPr>
          <w:p w14:paraId="2D2FA680" w14:textId="77777777" w:rsidR="00886004" w:rsidRDefault="00BA47E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583</w:t>
            </w:r>
            <w:r w:rsidR="00886004">
              <w:rPr>
                <w:spacing w:val="1"/>
                <w:sz w:val="18"/>
                <w:szCs w:val="18"/>
                <w:lang w:val="ru-RU"/>
              </w:rPr>
              <w:t>х87х111</w:t>
            </w:r>
          </w:p>
        </w:tc>
        <w:tc>
          <w:tcPr>
            <w:tcW w:w="1843" w:type="dxa"/>
          </w:tcPr>
          <w:p w14:paraId="181356A4" w14:textId="77777777" w:rsidR="00886004" w:rsidRDefault="00C71CA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2,4</w:t>
            </w:r>
          </w:p>
        </w:tc>
      </w:tr>
      <w:tr w:rsidR="00886004" w14:paraId="11E9CF3D" w14:textId="77777777" w:rsidTr="00886004">
        <w:trPr>
          <w:trHeight w:val="173"/>
        </w:trPr>
        <w:tc>
          <w:tcPr>
            <w:tcW w:w="1559" w:type="dxa"/>
          </w:tcPr>
          <w:p w14:paraId="5AC439BE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(P1)</w:t>
            </w:r>
          </w:p>
        </w:tc>
        <w:tc>
          <w:tcPr>
            <w:tcW w:w="1661" w:type="dxa"/>
          </w:tcPr>
          <w:p w14:paraId="34E8241D" w14:textId="77777777" w:rsidR="00886004" w:rsidRDefault="00BA47E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</w:t>
            </w:r>
            <w:r>
              <w:rPr>
                <w:spacing w:val="1"/>
                <w:sz w:val="18"/>
                <w:szCs w:val="18"/>
              </w:rPr>
              <w:t>84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х87х162</w:t>
            </w:r>
          </w:p>
        </w:tc>
        <w:tc>
          <w:tcPr>
            <w:tcW w:w="1316" w:type="dxa"/>
          </w:tcPr>
          <w:p w14:paraId="48BE2A33" w14:textId="77777777" w:rsidR="00886004" w:rsidRPr="00BA47E5" w:rsidRDefault="00341845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 w:rsidR="00BA47E5">
              <w:rPr>
                <w:spacing w:val="1"/>
                <w:sz w:val="18"/>
                <w:szCs w:val="18"/>
                <w:lang w:val="ru-RU"/>
              </w:rPr>
              <w:t>,</w:t>
            </w:r>
            <w:r w:rsidR="00BA47E5">
              <w:rPr>
                <w:spacing w:val="1"/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14:paraId="4265D32C" w14:textId="77777777" w:rsidR="00886004" w:rsidRDefault="00BA47E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</w:t>
            </w:r>
            <w:r>
              <w:rPr>
                <w:spacing w:val="1"/>
                <w:sz w:val="18"/>
                <w:szCs w:val="18"/>
              </w:rPr>
              <w:t>14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х87х162</w:t>
            </w:r>
          </w:p>
        </w:tc>
        <w:tc>
          <w:tcPr>
            <w:tcW w:w="1843" w:type="dxa"/>
          </w:tcPr>
          <w:p w14:paraId="5763275C" w14:textId="77777777" w:rsidR="00886004" w:rsidRDefault="00C71CA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2,6</w:t>
            </w:r>
          </w:p>
        </w:tc>
      </w:tr>
      <w:tr w:rsidR="00886004" w14:paraId="301B5ECC" w14:textId="77777777" w:rsidTr="00886004">
        <w:trPr>
          <w:trHeight w:val="173"/>
        </w:trPr>
        <w:tc>
          <w:tcPr>
            <w:tcW w:w="1559" w:type="dxa"/>
          </w:tcPr>
          <w:p w14:paraId="51C01054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(P2)</w:t>
            </w:r>
          </w:p>
        </w:tc>
        <w:tc>
          <w:tcPr>
            <w:tcW w:w="1661" w:type="dxa"/>
          </w:tcPr>
          <w:p w14:paraId="503F570F" w14:textId="77777777" w:rsidR="00886004" w:rsidRDefault="00BA47E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</w:t>
            </w:r>
            <w:r>
              <w:rPr>
                <w:spacing w:val="1"/>
                <w:sz w:val="18"/>
                <w:szCs w:val="18"/>
              </w:rPr>
              <w:t>80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х87х195</w:t>
            </w:r>
          </w:p>
        </w:tc>
        <w:tc>
          <w:tcPr>
            <w:tcW w:w="1316" w:type="dxa"/>
          </w:tcPr>
          <w:p w14:paraId="28FBAD8C" w14:textId="77777777" w:rsidR="00886004" w:rsidRPr="00BA47E5" w:rsidRDefault="00341845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 w:rsidR="00BA47E5">
              <w:rPr>
                <w:spacing w:val="1"/>
                <w:sz w:val="18"/>
                <w:szCs w:val="18"/>
                <w:lang w:val="ru-RU"/>
              </w:rPr>
              <w:t>,</w:t>
            </w:r>
            <w:r w:rsidR="00BA47E5">
              <w:rPr>
                <w:spacing w:val="1"/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14:paraId="5A3D9831" w14:textId="77777777" w:rsidR="00886004" w:rsidRDefault="00BA47E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</w:t>
            </w:r>
            <w:r>
              <w:rPr>
                <w:spacing w:val="1"/>
                <w:sz w:val="18"/>
                <w:szCs w:val="18"/>
              </w:rPr>
              <w:t>10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х87х195</w:t>
            </w:r>
          </w:p>
        </w:tc>
        <w:tc>
          <w:tcPr>
            <w:tcW w:w="1843" w:type="dxa"/>
          </w:tcPr>
          <w:p w14:paraId="080482D2" w14:textId="77777777" w:rsidR="00886004" w:rsidRDefault="00C71CA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2,6</w:t>
            </w:r>
          </w:p>
        </w:tc>
      </w:tr>
    </w:tbl>
    <w:p w14:paraId="25108DE7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0720AFF0" w14:textId="4EB9E21A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4C23D5C3" w14:textId="77777777" w:rsidR="000F5987" w:rsidRDefault="000F5987" w:rsidP="00805EC5">
      <w:pPr>
        <w:rPr>
          <w:spacing w:val="1"/>
          <w:sz w:val="18"/>
          <w:szCs w:val="18"/>
          <w:lang w:val="ru-RU"/>
        </w:rPr>
      </w:pPr>
    </w:p>
    <w:p w14:paraId="0C0A3593" w14:textId="77777777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2786CD29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79796A18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41E81082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7ECE1361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42CA6D5E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6AD2962C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2BD80CD2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1A70B16D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705373F8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4C94D4F9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04BB333F" w14:textId="4AFDEB65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Светильник предназначенный для установки на трубу (консольное крепление) крепится с помощью болтов М8х50 с моментом усилия не более </w:t>
      </w:r>
      <w:r w:rsidR="00BA4D78">
        <w:rPr>
          <w:sz w:val="18"/>
          <w:szCs w:val="18"/>
          <w:lang w:val="ru-RU"/>
        </w:rPr>
        <w:t>4</w:t>
      </w:r>
      <w:r w:rsidR="00A217BC">
        <w:rPr>
          <w:sz w:val="18"/>
          <w:szCs w:val="18"/>
          <w:lang w:val="ru-RU"/>
        </w:rPr>
        <w:t xml:space="preserve">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1CA9A2C0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32D54F55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3C513078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11BD351A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22AAE131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108DD7DD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линия. .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2C9F0291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линии аварийного питания. </w:t>
      </w:r>
    </w:p>
    <w:p w14:paraId="6B3240E0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клеммнике провода управления.</w:t>
      </w:r>
    </w:p>
    <w:p w14:paraId="01EFC72B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66B85E69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4A0ADF47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1E247E50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790E7C8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3BCC5376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28AA98A1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33AE2C42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3BE4BCAA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512693AF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4FFC76D1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23670C64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0F5987"/>
    <w:rsid w:val="00124E19"/>
    <w:rsid w:val="0013524E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341845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653"/>
    <w:rsid w:val="00476769"/>
    <w:rsid w:val="0048334D"/>
    <w:rsid w:val="00494547"/>
    <w:rsid w:val="004B23D8"/>
    <w:rsid w:val="004B62A8"/>
    <w:rsid w:val="004C0ECB"/>
    <w:rsid w:val="004E6667"/>
    <w:rsid w:val="004E79B0"/>
    <w:rsid w:val="004F01CE"/>
    <w:rsid w:val="004F118F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82335"/>
    <w:rsid w:val="00591197"/>
    <w:rsid w:val="005A4A72"/>
    <w:rsid w:val="005D013F"/>
    <w:rsid w:val="005D0695"/>
    <w:rsid w:val="005E56AE"/>
    <w:rsid w:val="00605317"/>
    <w:rsid w:val="00606F66"/>
    <w:rsid w:val="00613F74"/>
    <w:rsid w:val="00656118"/>
    <w:rsid w:val="00665B9C"/>
    <w:rsid w:val="006678E8"/>
    <w:rsid w:val="00681AC4"/>
    <w:rsid w:val="00695C56"/>
    <w:rsid w:val="006A0C2A"/>
    <w:rsid w:val="006B52E0"/>
    <w:rsid w:val="006F6B57"/>
    <w:rsid w:val="00717AD9"/>
    <w:rsid w:val="00726EA3"/>
    <w:rsid w:val="00741717"/>
    <w:rsid w:val="00774D7A"/>
    <w:rsid w:val="00794713"/>
    <w:rsid w:val="00796E25"/>
    <w:rsid w:val="007D5517"/>
    <w:rsid w:val="007F4F57"/>
    <w:rsid w:val="0080285B"/>
    <w:rsid w:val="00805EC5"/>
    <w:rsid w:val="00810CCE"/>
    <w:rsid w:val="008463BC"/>
    <w:rsid w:val="00852D81"/>
    <w:rsid w:val="0086493A"/>
    <w:rsid w:val="008733A8"/>
    <w:rsid w:val="008756A7"/>
    <w:rsid w:val="008766B4"/>
    <w:rsid w:val="00884B12"/>
    <w:rsid w:val="00886004"/>
    <w:rsid w:val="008A0045"/>
    <w:rsid w:val="008A2372"/>
    <w:rsid w:val="008A360F"/>
    <w:rsid w:val="008C0FA8"/>
    <w:rsid w:val="008C71BA"/>
    <w:rsid w:val="008C72C9"/>
    <w:rsid w:val="008E6914"/>
    <w:rsid w:val="00906CB9"/>
    <w:rsid w:val="009158B1"/>
    <w:rsid w:val="00917E9C"/>
    <w:rsid w:val="009206AA"/>
    <w:rsid w:val="00951608"/>
    <w:rsid w:val="00954A6D"/>
    <w:rsid w:val="00956C64"/>
    <w:rsid w:val="00980189"/>
    <w:rsid w:val="00986F9E"/>
    <w:rsid w:val="00993C07"/>
    <w:rsid w:val="00994713"/>
    <w:rsid w:val="00995D5C"/>
    <w:rsid w:val="009A0BF0"/>
    <w:rsid w:val="009C51AE"/>
    <w:rsid w:val="009C7121"/>
    <w:rsid w:val="009D6894"/>
    <w:rsid w:val="009E72C9"/>
    <w:rsid w:val="00A00B3B"/>
    <w:rsid w:val="00A03980"/>
    <w:rsid w:val="00A217BC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2331"/>
    <w:rsid w:val="00B97C74"/>
    <w:rsid w:val="00BA47E5"/>
    <w:rsid w:val="00BA4C63"/>
    <w:rsid w:val="00BA4D78"/>
    <w:rsid w:val="00BA6533"/>
    <w:rsid w:val="00BB0FCC"/>
    <w:rsid w:val="00BD05A5"/>
    <w:rsid w:val="00BE5F8D"/>
    <w:rsid w:val="00BF35B6"/>
    <w:rsid w:val="00BF6691"/>
    <w:rsid w:val="00C0095E"/>
    <w:rsid w:val="00C16E21"/>
    <w:rsid w:val="00C44E31"/>
    <w:rsid w:val="00C71CA7"/>
    <w:rsid w:val="00C908BA"/>
    <w:rsid w:val="00C94EFD"/>
    <w:rsid w:val="00CA38F5"/>
    <w:rsid w:val="00CC5F86"/>
    <w:rsid w:val="00CC71D8"/>
    <w:rsid w:val="00CD012D"/>
    <w:rsid w:val="00CE3F50"/>
    <w:rsid w:val="00CE4145"/>
    <w:rsid w:val="00CF6593"/>
    <w:rsid w:val="00D105B3"/>
    <w:rsid w:val="00D170F9"/>
    <w:rsid w:val="00D26FF0"/>
    <w:rsid w:val="00D46707"/>
    <w:rsid w:val="00D64529"/>
    <w:rsid w:val="00D71A1C"/>
    <w:rsid w:val="00D80DC8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24A51"/>
    <w:rsid w:val="00F95112"/>
    <w:rsid w:val="00F976B3"/>
    <w:rsid w:val="00FA5A6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92015"/>
  <w15:docId w15:val="{D14D29AC-D593-468A-AF2C-9C56171F3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7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6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96560-7112-4602-AD04-0E3D63A0E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1198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4</cp:revision>
  <cp:lastPrinted>2020-06-23T13:49:00Z</cp:lastPrinted>
  <dcterms:created xsi:type="dcterms:W3CDTF">2023-11-20T10:55:00Z</dcterms:created>
  <dcterms:modified xsi:type="dcterms:W3CDTF">2024-02-29T05:12:00Z</dcterms:modified>
</cp:coreProperties>
</file>